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5F" w:rsidRPr="002B585F" w:rsidRDefault="002B585F" w:rsidP="002B5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2B585F" w:rsidRPr="002B585F" w:rsidRDefault="002B585F" w:rsidP="002B5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4"/>
          <w:szCs w:val="34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ПРЕДСТАВИТЕЛЬНОЕ СОБРАНИЕ</w:t>
      </w:r>
      <w:r w:rsidRPr="002B585F">
        <w:rPr>
          <w:rFonts w:ascii="Times New Roman" w:eastAsia="Times New Roman" w:hAnsi="Times New Roman"/>
          <w:bCs/>
          <w:sz w:val="34"/>
          <w:szCs w:val="34"/>
          <w:lang w:eastAsia="ar-SA"/>
        </w:rPr>
        <w:t xml:space="preserve"> </w:t>
      </w:r>
    </w:p>
    <w:p w:rsidR="002B585F" w:rsidRPr="002B585F" w:rsidRDefault="002B585F" w:rsidP="002B5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2B585F" w:rsidRPr="002B585F" w:rsidRDefault="002B585F" w:rsidP="002B585F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585F" w:rsidRPr="002B585F" w:rsidRDefault="002B585F" w:rsidP="002B585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РЕШЕНИЕ</w:t>
      </w:r>
    </w:p>
    <w:p w:rsidR="002B585F" w:rsidRPr="002B585F" w:rsidRDefault="002B585F" w:rsidP="002B585F">
      <w:pPr>
        <w:spacing w:after="0" w:line="240" w:lineRule="auto"/>
        <w:jc w:val="center"/>
        <w:rPr>
          <w:rFonts w:eastAsia="Times New Roman"/>
          <w:lang w:eastAsia="ar-SA"/>
        </w:rPr>
      </w:pPr>
    </w:p>
    <w:p w:rsidR="002B585F" w:rsidRPr="002B585F" w:rsidRDefault="002B585F" w:rsidP="002B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585F">
        <w:rPr>
          <w:rFonts w:ascii="Times New Roman" w:eastAsia="Times New Roman" w:hAnsi="Times New Roman"/>
          <w:sz w:val="28"/>
          <w:szCs w:val="28"/>
          <w:lang w:eastAsia="ar-SA"/>
        </w:rPr>
        <w:t>от 12 апреля 2024 года № 45/49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2B585F" w:rsidRPr="002B585F" w:rsidRDefault="002B585F" w:rsidP="002B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585F" w:rsidRPr="002B585F" w:rsidRDefault="002B585F" w:rsidP="002B585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2B585F">
        <w:rPr>
          <w:rFonts w:ascii="Times New Roman" w:eastAsia="Times New Roman" w:hAnsi="Times New Roman"/>
          <w:sz w:val="26"/>
          <w:szCs w:val="26"/>
          <w:lang w:eastAsia="ar-SA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2B585F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 w:rsidR="007A0F43" w:rsidRPr="00C702E5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</w:t>
      </w:r>
      <w:r w:rsidR="00BF6524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2B54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F5F5D" w:rsidRPr="00C702E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B54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B54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6524" w:rsidRPr="00C702E5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2B54A8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0269" w:rsidRPr="00C702E5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r w:rsidR="00C702E5" w:rsidRPr="00C702E5">
        <w:rPr>
          <w:rFonts w:ascii="Times New Roman" w:eastAsia="Times New Roman" w:hAnsi="Times New Roman"/>
          <w:sz w:val="28"/>
          <w:szCs w:val="28"/>
          <w:lang w:eastAsia="ru-RU"/>
        </w:rPr>
        <w:t>Калиновский</w:t>
      </w:r>
      <w:r w:rsidR="00D60269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F5D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Хомутовского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2B5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DE01DD" w:rsidRDefault="00DE01DD" w:rsidP="00DE0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DE01DD" w:rsidRDefault="00DE01DD" w:rsidP="00DE01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DE01DD" w:rsidRPr="00524776" w:rsidRDefault="00DE01DD" w:rsidP="00DE01DD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602CF3" w:rsidRDefault="00602CF3" w:rsidP="00602CF3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47513" w:rsidRDefault="00B47513" w:rsidP="00602CF3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248"/>
      </w:tblGrid>
      <w:tr w:rsidR="0042500F" w:rsidRPr="0042500F" w:rsidTr="00D63A25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00F" w:rsidRPr="0042500F" w:rsidRDefault="0042500F" w:rsidP="00425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42500F" w:rsidRPr="0042500F" w:rsidRDefault="0042500F" w:rsidP="00425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М.Е. </w:t>
            </w: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42500F" w:rsidRPr="0042500F" w:rsidRDefault="0042500F" w:rsidP="0042500F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00F" w:rsidRPr="0042500F" w:rsidRDefault="0042500F" w:rsidP="0042500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2500F" w:rsidRPr="0042500F" w:rsidRDefault="0042500F" w:rsidP="0042500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02CF3" w:rsidRDefault="0042500F" w:rsidP="0042500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2C7" w:rsidRDefault="00E412C7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</w:t>
      </w:r>
      <w:r w:rsidR="002B585F">
        <w:rPr>
          <w:rFonts w:ascii="Times New Roman" w:eastAsia="Times New Roman" w:hAnsi="Times New Roman"/>
          <w:lang w:eastAsia="ru-RU"/>
        </w:rPr>
        <w:t xml:space="preserve">       </w:t>
      </w:r>
      <w:r w:rsidR="00843996">
        <w:rPr>
          <w:rFonts w:ascii="Times New Roman" w:eastAsia="Times New Roman" w:hAnsi="Times New Roman"/>
          <w:lang w:eastAsia="ru-RU"/>
        </w:rPr>
        <w:t xml:space="preserve">от </w:t>
      </w:r>
      <w:r w:rsidR="002B585F">
        <w:rPr>
          <w:rFonts w:ascii="Times New Roman" w:eastAsia="Times New Roman" w:hAnsi="Times New Roman"/>
          <w:lang w:eastAsia="ru-RU"/>
        </w:rPr>
        <w:t xml:space="preserve">12 апреля 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2B54A8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</w:t>
      </w:r>
      <w:r w:rsidR="002B585F">
        <w:rPr>
          <w:rFonts w:ascii="Times New Roman" w:eastAsia="Times New Roman" w:hAnsi="Times New Roman"/>
          <w:lang w:eastAsia="ru-RU"/>
        </w:rPr>
        <w:t>ода</w:t>
      </w:r>
      <w:r>
        <w:rPr>
          <w:rFonts w:ascii="Times New Roman" w:eastAsia="Times New Roman" w:hAnsi="Times New Roman"/>
          <w:lang w:eastAsia="ru-RU"/>
        </w:rPr>
        <w:t xml:space="preserve"> № </w:t>
      </w:r>
      <w:r w:rsidR="002B585F">
        <w:rPr>
          <w:rFonts w:ascii="Times New Roman" w:eastAsia="Times New Roman" w:hAnsi="Times New Roman"/>
          <w:lang w:eastAsia="ru-RU"/>
        </w:rPr>
        <w:t>45/491</w:t>
      </w:r>
    </w:p>
    <w:p w:rsidR="00C702E5" w:rsidRDefault="00C702E5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1DD" w:rsidRDefault="00DE01DD" w:rsidP="00DE0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DE01DD" w:rsidRDefault="00DE01DD" w:rsidP="00DE01D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 </w:t>
      </w:r>
      <w:r w:rsidRPr="00F67D32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«</w:t>
      </w:r>
      <w:r>
        <w:rPr>
          <w:rFonts w:ascii="Times New Roman" w:eastAsiaTheme="minorHAnsi" w:hAnsi="Times New Roman"/>
          <w:b/>
          <w:sz w:val="28"/>
          <w:szCs w:val="28"/>
        </w:rPr>
        <w:t>Калиновский</w:t>
      </w:r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сельсовет»  </w:t>
      </w:r>
      <w:proofErr w:type="spellStart"/>
      <w:r w:rsidRPr="00F67D32">
        <w:rPr>
          <w:rFonts w:ascii="Times New Roman" w:eastAsiaTheme="minorHAnsi" w:hAnsi="Times New Roman"/>
          <w:b/>
          <w:sz w:val="28"/>
          <w:szCs w:val="28"/>
        </w:rPr>
        <w:t>Хомутовского</w:t>
      </w:r>
      <w:proofErr w:type="spellEnd"/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района Курской области</w:t>
      </w:r>
    </w:p>
    <w:p w:rsidR="00C702E5" w:rsidRDefault="00C702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03"/>
        <w:gridCol w:w="2696"/>
        <w:gridCol w:w="3048"/>
      </w:tblGrid>
      <w:tr w:rsidR="002B54A8" w:rsidRPr="004A0258" w:rsidTr="00DC26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  признаки имущества</w:t>
            </w:r>
          </w:p>
          <w:p w:rsidR="002B54A8" w:rsidRPr="004A0258" w:rsidRDefault="002B54A8" w:rsidP="004A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54A8" w:rsidRPr="003C3E5C" w:rsidTr="00DC26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Pr="003C3E5C" w:rsidRDefault="002B54A8" w:rsidP="00DC2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A0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Pr="003C3E5C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Pr="003C3E5C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область, Хомутовский район, Калиновский сельсовет,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Культпросвет</w:t>
            </w:r>
          </w:p>
          <w:p w:rsidR="002B54A8" w:rsidRPr="003C3E5C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водозаборные, площадь застройки 4,9кв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2B54A8" w:rsidRPr="003C3E5C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2B54A8" w:rsidRPr="003C3E5C" w:rsidRDefault="002B54A8" w:rsidP="002B54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60801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2B54A8" w:rsidTr="00DC26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Default="002B54A8" w:rsidP="00DC2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A0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Pr="001220F3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Водозаборная скважина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Pr="003C3E5C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область, Хомутовский район, Калиновский сельсовет,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Культпросвет</w:t>
            </w:r>
          </w:p>
          <w:p w:rsidR="002B54A8" w:rsidRPr="003C3E5C" w:rsidRDefault="002B54A8" w:rsidP="00DC26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8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водозаборные, глубина 100м.</w:t>
            </w:r>
          </w:p>
          <w:p w:rsidR="002B54A8" w:rsidRPr="003C3E5C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2B54A8" w:rsidRDefault="002B54A8" w:rsidP="002B54A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60801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565</w:t>
            </w:r>
          </w:p>
        </w:tc>
      </w:tr>
      <w:tr w:rsidR="002B54A8" w:rsidRPr="003C3E5C" w:rsidTr="00DC26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3C3E5C" w:rsidRDefault="002B54A8" w:rsidP="00DC26A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A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3C3E5C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2B54A8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Культпросвет</w:t>
            </w:r>
          </w:p>
          <w:p w:rsidR="002B54A8" w:rsidRPr="003C3E5C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8" w:rsidRPr="003C3E5C" w:rsidRDefault="002B54A8" w:rsidP="00DC26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земель:</w:t>
            </w:r>
            <w:r w:rsidR="004A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сельскохозяйственного назначени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коммунальное обслуживание, площадь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2B54A8" w:rsidRPr="003C3E5C" w:rsidRDefault="002B54A8" w:rsidP="002B54A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60801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</w:t>
            </w:r>
          </w:p>
        </w:tc>
      </w:tr>
    </w:tbl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31D3E"/>
    <w:rsid w:val="002B32AF"/>
    <w:rsid w:val="002B54A8"/>
    <w:rsid w:val="002B585F"/>
    <w:rsid w:val="0036282F"/>
    <w:rsid w:val="00377C58"/>
    <w:rsid w:val="003A354C"/>
    <w:rsid w:val="0042500F"/>
    <w:rsid w:val="004A0258"/>
    <w:rsid w:val="004D6930"/>
    <w:rsid w:val="0056407E"/>
    <w:rsid w:val="00602CF3"/>
    <w:rsid w:val="007A0F43"/>
    <w:rsid w:val="007C5111"/>
    <w:rsid w:val="00833803"/>
    <w:rsid w:val="00843996"/>
    <w:rsid w:val="008D4230"/>
    <w:rsid w:val="009342E9"/>
    <w:rsid w:val="00B04164"/>
    <w:rsid w:val="00B47513"/>
    <w:rsid w:val="00BF6524"/>
    <w:rsid w:val="00C702E5"/>
    <w:rsid w:val="00CD3573"/>
    <w:rsid w:val="00D15683"/>
    <w:rsid w:val="00D60269"/>
    <w:rsid w:val="00D862E7"/>
    <w:rsid w:val="00DE01DD"/>
    <w:rsid w:val="00E412C7"/>
    <w:rsid w:val="00F0059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44EF-ED84-4ABE-B09F-14AE48ED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2024-04-16T06:16:00Z</cp:lastPrinted>
  <dcterms:created xsi:type="dcterms:W3CDTF">2024-04-05T07:05:00Z</dcterms:created>
  <dcterms:modified xsi:type="dcterms:W3CDTF">2024-04-24T06:04:00Z</dcterms:modified>
</cp:coreProperties>
</file>